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黄山学院缴费流程</w:t>
      </w:r>
    </w:p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一、扫描下方二维码或者关注“黄山学院财务处”微信公众号，点击“微信缴费”。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2038350" cy="2162175"/>
            <wp:effectExtent l="19050" t="0" r="0" b="0"/>
            <wp:docPr id="3" name="图片 1" descr="C:\Users\Administrator\AppData\Roaming\Tencent\Users\3965167\QQ\WinTemp\RichOle\GV5TUXN78A9P~3PWGJK`W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AppData\Roaming\Tencent\Users\3965167\QQ\WinTemp\RichOle\GV5TUXN78A9P~3PWGJK`WR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16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left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二、输入缴费学号和密码登录：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学生缴费学号即为身份证号码；原始密码为hsu@身份证后六位（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密码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中身份证号x为小写）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，修改后密码长度应为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10-16位，必须包含至少2个大写字母、2个小写字母、3个数字和1个特殊字母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。</w:t>
      </w:r>
    </w:p>
    <w:p>
      <w:pPr>
        <w:ind w:firstLine="600" w:firstLineChars="200"/>
        <w:jc w:val="left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比如：张三的身份证号码为34**********103228，那么张三首次登陆密码初始密码为hsu@103228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28"/>
          <w:szCs w:val="28"/>
        </w:rPr>
        <w:drawing>
          <wp:inline distT="0" distB="0" distL="0" distR="0">
            <wp:extent cx="1479550" cy="2422525"/>
            <wp:effectExtent l="0" t="0" r="6350" b="15875"/>
            <wp:docPr id="6" name="图片 1" descr="C:\Users\Administrator\Desktop\QQ图片2024010509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QQ图片2024010509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三、登录成功之后进入如下主页面，核对姓名信息之后，点击“学生缴费”, 选择</w:t>
      </w:r>
      <w:r>
        <w:rPr>
          <w:rFonts w:hint="eastAsia" w:eastAsia="方正小标宋简体" w:cs="方正小标宋简体"/>
          <w:sz w:val="28"/>
          <w:szCs w:val="28"/>
        </w:rPr>
        <w:t>对应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缴费年度。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drawing>
          <wp:inline distT="0" distB="0" distL="114300" distR="114300">
            <wp:extent cx="1924050" cy="3301365"/>
            <wp:effectExtent l="19050" t="0" r="0" b="0"/>
            <wp:docPr id="2" name="图片 2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0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inline distT="0" distB="0" distL="114300" distR="114300">
            <wp:extent cx="1733550" cy="3291840"/>
            <wp:effectExtent l="19050" t="0" r="0" b="0"/>
            <wp:docPr id="8" name="图片 6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3277"/>
                    <a:stretch>
                      <a:fillRect/>
                    </a:stretch>
                  </pic:blipFill>
                  <pic:spPr>
                    <a:xfrm>
                      <a:off x="0" y="0"/>
                      <a:ext cx="1735370" cy="329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四、选择缴费类别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“非税费用缴纳”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，进入“收费明细”页面缴费。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inline distT="0" distB="0" distL="114300" distR="114300">
            <wp:extent cx="1790700" cy="3055620"/>
            <wp:effectExtent l="19050" t="0" r="0" b="0"/>
            <wp:docPr id="1" name="图片 1" descr="C:\Users\Administrator\Desktop\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3.jpg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386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5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inline distT="0" distB="0" distL="114300" distR="114300">
            <wp:extent cx="1809750" cy="3053080"/>
            <wp:effectExtent l="1905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3657"/>
                    <a:stretch>
                      <a:fillRect/>
                    </a:stretch>
                  </pic:blipFill>
                  <pic:spPr>
                    <a:xfrm>
                      <a:off x="0" y="0"/>
                      <a:ext cx="1812277" cy="30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缴费成功五天后可在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微信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公众号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手机界面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下载电子票据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；也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可以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登录电脑，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在省财政厅电子票据平台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http://czpj.ahzwfw.gov.cn:8888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通过缴款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识别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查验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获取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电子发票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44085" cy="2336800"/>
            <wp:effectExtent l="0" t="0" r="18415" b="635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缴款识别码获取方式如下：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（手机缴费页面—电子票—学生缴费电子发票）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40510" cy="2879725"/>
            <wp:effectExtent l="0" t="0" r="2540" b="15875"/>
            <wp:docPr id="7" name="图片 7" descr="IMG_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7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52270" cy="2879725"/>
            <wp:effectExtent l="0" t="0" r="5080" b="15875"/>
            <wp:docPr id="9" name="图片 9" descr="IMG_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7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22425" cy="2879725"/>
            <wp:effectExtent l="0" t="0" r="15875" b="15875"/>
            <wp:docPr id="10" name="图片 10" descr="IMG_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7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mM2JlMTlhMzg3MTZhOGUwOTRhNGM0Nzc0N2M4ZjUifQ=="/>
  </w:docVars>
  <w:rsids>
    <w:rsidRoot w:val="29842807"/>
    <w:rsid w:val="000A4E12"/>
    <w:rsid w:val="000E5C1A"/>
    <w:rsid w:val="00554A46"/>
    <w:rsid w:val="005C6F64"/>
    <w:rsid w:val="006260F3"/>
    <w:rsid w:val="007E3494"/>
    <w:rsid w:val="007E7F36"/>
    <w:rsid w:val="008E448F"/>
    <w:rsid w:val="009477C3"/>
    <w:rsid w:val="00A24C54"/>
    <w:rsid w:val="00BC3813"/>
    <w:rsid w:val="00DC3F8C"/>
    <w:rsid w:val="00F33C0F"/>
    <w:rsid w:val="022A7ADD"/>
    <w:rsid w:val="02935DFA"/>
    <w:rsid w:val="029F53A6"/>
    <w:rsid w:val="031418F0"/>
    <w:rsid w:val="03B15391"/>
    <w:rsid w:val="044E498E"/>
    <w:rsid w:val="05752636"/>
    <w:rsid w:val="08A72CFC"/>
    <w:rsid w:val="08FF6B9F"/>
    <w:rsid w:val="09DE4A06"/>
    <w:rsid w:val="0B5D7BAD"/>
    <w:rsid w:val="0CA44CEF"/>
    <w:rsid w:val="0D563C86"/>
    <w:rsid w:val="0D783CF0"/>
    <w:rsid w:val="0D993F5F"/>
    <w:rsid w:val="0F4E618A"/>
    <w:rsid w:val="10DB0FE6"/>
    <w:rsid w:val="12E56E05"/>
    <w:rsid w:val="145900FA"/>
    <w:rsid w:val="15C42104"/>
    <w:rsid w:val="16463549"/>
    <w:rsid w:val="169A7F07"/>
    <w:rsid w:val="16F654F3"/>
    <w:rsid w:val="177E1B0F"/>
    <w:rsid w:val="18FE68AB"/>
    <w:rsid w:val="19545207"/>
    <w:rsid w:val="19D511EE"/>
    <w:rsid w:val="1CB92BD4"/>
    <w:rsid w:val="1D261C90"/>
    <w:rsid w:val="1DCA202E"/>
    <w:rsid w:val="201579ED"/>
    <w:rsid w:val="203D0CD3"/>
    <w:rsid w:val="215B0293"/>
    <w:rsid w:val="21DD142E"/>
    <w:rsid w:val="23720241"/>
    <w:rsid w:val="24674F1E"/>
    <w:rsid w:val="24F353B2"/>
    <w:rsid w:val="28BA1D43"/>
    <w:rsid w:val="29842807"/>
    <w:rsid w:val="29B37FA6"/>
    <w:rsid w:val="29E21551"/>
    <w:rsid w:val="29FA2432"/>
    <w:rsid w:val="2AE65071"/>
    <w:rsid w:val="2B6A5CA2"/>
    <w:rsid w:val="2C8B2374"/>
    <w:rsid w:val="2CB91B21"/>
    <w:rsid w:val="2D376058"/>
    <w:rsid w:val="2ED51684"/>
    <w:rsid w:val="2FA730F7"/>
    <w:rsid w:val="30CC502A"/>
    <w:rsid w:val="32FA28C1"/>
    <w:rsid w:val="34261564"/>
    <w:rsid w:val="358E07DF"/>
    <w:rsid w:val="377D0B0B"/>
    <w:rsid w:val="37B63DE0"/>
    <w:rsid w:val="3B762441"/>
    <w:rsid w:val="3BFD61E1"/>
    <w:rsid w:val="3C905633"/>
    <w:rsid w:val="3E87500C"/>
    <w:rsid w:val="3EA206BB"/>
    <w:rsid w:val="3F5D2AAC"/>
    <w:rsid w:val="3F88218E"/>
    <w:rsid w:val="41E6317C"/>
    <w:rsid w:val="4246491B"/>
    <w:rsid w:val="44C94780"/>
    <w:rsid w:val="459E4A6E"/>
    <w:rsid w:val="466C06B8"/>
    <w:rsid w:val="46E110B6"/>
    <w:rsid w:val="476F540D"/>
    <w:rsid w:val="49046A01"/>
    <w:rsid w:val="4A682C8A"/>
    <w:rsid w:val="4AC37F0A"/>
    <w:rsid w:val="4DF33519"/>
    <w:rsid w:val="4E9702AC"/>
    <w:rsid w:val="505E1082"/>
    <w:rsid w:val="5136508E"/>
    <w:rsid w:val="51654692"/>
    <w:rsid w:val="527032EE"/>
    <w:rsid w:val="53511372"/>
    <w:rsid w:val="54130547"/>
    <w:rsid w:val="54BB24DB"/>
    <w:rsid w:val="567535C9"/>
    <w:rsid w:val="57490BD2"/>
    <w:rsid w:val="57BE22BB"/>
    <w:rsid w:val="57FF7C40"/>
    <w:rsid w:val="5A604415"/>
    <w:rsid w:val="5A7C139D"/>
    <w:rsid w:val="5C6A7000"/>
    <w:rsid w:val="5DDC5CDC"/>
    <w:rsid w:val="5F3759A0"/>
    <w:rsid w:val="5FA0430B"/>
    <w:rsid w:val="5FB41B63"/>
    <w:rsid w:val="5FB52FDF"/>
    <w:rsid w:val="5FD25208"/>
    <w:rsid w:val="5FE86BBA"/>
    <w:rsid w:val="6025396A"/>
    <w:rsid w:val="61262C7F"/>
    <w:rsid w:val="631F0BD5"/>
    <w:rsid w:val="63AE011A"/>
    <w:rsid w:val="64556721"/>
    <w:rsid w:val="6642096E"/>
    <w:rsid w:val="673715E3"/>
    <w:rsid w:val="68112A26"/>
    <w:rsid w:val="68347906"/>
    <w:rsid w:val="68730C78"/>
    <w:rsid w:val="68B261E1"/>
    <w:rsid w:val="6A2A530E"/>
    <w:rsid w:val="6A5C1F46"/>
    <w:rsid w:val="6DCF3167"/>
    <w:rsid w:val="70707C74"/>
    <w:rsid w:val="72D52FCE"/>
    <w:rsid w:val="73C6500C"/>
    <w:rsid w:val="73F828AE"/>
    <w:rsid w:val="7485588B"/>
    <w:rsid w:val="754F750D"/>
    <w:rsid w:val="75C64C11"/>
    <w:rsid w:val="76CD220E"/>
    <w:rsid w:val="76F123A0"/>
    <w:rsid w:val="78E43807"/>
    <w:rsid w:val="799F4335"/>
    <w:rsid w:val="79F71A7C"/>
    <w:rsid w:val="7A4B31B0"/>
    <w:rsid w:val="7A8375BB"/>
    <w:rsid w:val="7AA04A4D"/>
    <w:rsid w:val="7B506683"/>
    <w:rsid w:val="7C3C60DA"/>
    <w:rsid w:val="7D8770E8"/>
    <w:rsid w:val="7DE22A43"/>
    <w:rsid w:val="7FE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298</Characters>
  <Lines>1</Lines>
  <Paragraphs>1</Paragraphs>
  <TotalTime>94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2020-05-08T00:21:00Z</dcterms:created>
  <dc:creator>Administrator</dc:creator>
  <cp:lastModifiedBy>碧纱轻烟</cp:lastModifiedBy>
  <cp:lastPrinted>2020-05-09T03:06:00Z</cp:lastPrinted>
  <dcterms:modified xsi:type="dcterms:W3CDTF">2024-02-26T03:23:19Z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AE764B58D95B42CCACA37FD00BB9DFF8</vt:lpwstr>
  </property>
</Properties>
</file>